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43027" w14:textId="77777777" w:rsidR="00BE6B51" w:rsidRDefault="00BE6B51" w:rsidP="00BE6B5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E749066" w14:textId="77777777" w:rsidR="00BE6B51" w:rsidRDefault="00BE6B51" w:rsidP="00BE6B5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F56C74F" w14:textId="0849B36A" w:rsidR="00BE6B51" w:rsidRPr="006E2996" w:rsidRDefault="00BE6B51" w:rsidP="00BE6B5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2996">
        <w:rPr>
          <w:rFonts w:ascii="Times New Roman" w:hAnsi="Times New Roman" w:cs="Times New Roman"/>
          <w:i/>
          <w:iCs/>
          <w:sz w:val="24"/>
          <w:szCs w:val="24"/>
        </w:rPr>
        <w:t xml:space="preserve">(Kop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Instansi</w:t>
      </w:r>
      <w:proofErr w:type="spellEnd"/>
      <w:r w:rsidRPr="006E2996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</w:p>
    <w:p w14:paraId="02183C49" w14:textId="77777777" w:rsidR="00E8351B" w:rsidRDefault="00E8351B" w:rsidP="000468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6CD7503" w14:textId="77777777" w:rsidR="00E8351B" w:rsidRDefault="00E8351B" w:rsidP="000468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BE25A43" w14:textId="059D3003" w:rsidR="00C229FB" w:rsidRPr="001937B3" w:rsidRDefault="00C229FB" w:rsidP="000468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7B3">
        <w:rPr>
          <w:rFonts w:ascii="Times New Roman" w:hAnsi="Times New Roman" w:cs="Times New Roman"/>
          <w:b/>
          <w:bCs/>
          <w:sz w:val="24"/>
          <w:szCs w:val="24"/>
        </w:rPr>
        <w:t>SURAT PERNYATAAN PERTANGGUNGJAWABAN INTEGRITAS</w:t>
      </w:r>
    </w:p>
    <w:p w14:paraId="292020E9" w14:textId="0996371C" w:rsidR="0043312A" w:rsidRDefault="00C229FB" w:rsidP="000468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937B3">
        <w:rPr>
          <w:rFonts w:ascii="Times New Roman" w:hAnsi="Times New Roman" w:cs="Times New Roman"/>
          <w:b/>
          <w:bCs/>
          <w:sz w:val="24"/>
          <w:szCs w:val="24"/>
        </w:rPr>
        <w:t>PEMANFAATAN DATA</w:t>
      </w:r>
      <w:r w:rsidR="0043312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4F4557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PORTAL </w:t>
      </w:r>
      <w:r w:rsidR="00271E2E">
        <w:rPr>
          <w:rFonts w:ascii="Times New Roman" w:hAnsi="Times New Roman" w:cs="Times New Roman"/>
          <w:b/>
          <w:bCs/>
          <w:sz w:val="24"/>
          <w:szCs w:val="24"/>
          <w:lang w:val="id-ID"/>
        </w:rPr>
        <w:t>MALANG SATU DATA</w:t>
      </w:r>
      <w:r w:rsidR="0043312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650AAEA3" w14:textId="2A25A2BF" w:rsidR="00C229FB" w:rsidRPr="001937B3" w:rsidRDefault="00C229FB" w:rsidP="00C229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0E15135" w14:textId="77777777" w:rsidR="00294FEA" w:rsidRPr="001937B3" w:rsidRDefault="00294FEA" w:rsidP="00C229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DA8B83" w14:textId="77777777" w:rsidR="00C229FB" w:rsidRPr="001937B3" w:rsidRDefault="00C229FB" w:rsidP="007E5F3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937B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>:</w:t>
      </w:r>
    </w:p>
    <w:p w14:paraId="7F0995A3" w14:textId="782916E8" w:rsidR="001046EC" w:rsidRPr="001937B3" w:rsidRDefault="00C229FB" w:rsidP="005558DD">
      <w:pPr>
        <w:pStyle w:val="ListParagraph"/>
        <w:numPr>
          <w:ilvl w:val="0"/>
          <w:numId w:val="3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7B3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r w:rsidR="00325EC2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325EC2"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yang</w:t>
      </w:r>
      <w:r w:rsidR="00927BB0">
        <w:rPr>
          <w:rFonts w:ascii="Times New Roman" w:hAnsi="Times New Roman" w:cs="Times New Roman"/>
          <w:sz w:val="24"/>
          <w:szCs w:val="24"/>
          <w:lang w:val="id-ID"/>
        </w:rPr>
        <w:t xml:space="preserve"> tersedia dalam </w:t>
      </w:r>
      <w:r w:rsidR="00325EC2">
        <w:rPr>
          <w:rFonts w:ascii="Times New Roman" w:hAnsi="Times New Roman" w:cs="Times New Roman"/>
          <w:sz w:val="24"/>
          <w:szCs w:val="24"/>
          <w:lang w:val="id-ID"/>
        </w:rPr>
        <w:t>Portal Malang Satu Data</w:t>
      </w:r>
      <w:r w:rsidR="003B36A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71E2E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271E2E"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 w:rsidR="00271E2E">
        <w:rPr>
          <w:rFonts w:ascii="Times New Roman" w:hAnsi="Times New Roman" w:cs="Times New Roman"/>
          <w:sz w:val="24"/>
          <w:szCs w:val="24"/>
          <w:lang w:val="id-ID"/>
        </w:rPr>
        <w:instrText>HYPERLINK "https://satudata.malangkota.go.id"</w:instrText>
      </w:r>
      <w:r w:rsidR="00271E2E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="00271E2E" w:rsidRPr="0027182D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https://satudata.malangkota.go.id</w:t>
      </w:r>
      <w:r w:rsidR="00271E2E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="00271E2E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="003B36A2" w:rsidRPr="003B36A2">
        <w:rPr>
          <w:rFonts w:ascii="Times New Roman" w:hAnsi="Times New Roman" w:cs="Times New Roman"/>
          <w:sz w:val="24"/>
          <w:szCs w:val="24"/>
          <w:lang w:val="id-ID"/>
        </w:rPr>
        <w:t xml:space="preserve">sebagai </w:t>
      </w:r>
      <w:r w:rsidR="00325EC2">
        <w:rPr>
          <w:rFonts w:ascii="Times New Roman" w:hAnsi="Times New Roman" w:cs="Times New Roman"/>
          <w:sz w:val="24"/>
          <w:szCs w:val="24"/>
          <w:lang w:val="id-ID"/>
        </w:rPr>
        <w:t>bahan pelaksanaan program/kegiatan sesuai Dokumen Kegiatan yang diunggah dan</w:t>
      </w:r>
      <w:r w:rsidR="00F1787C">
        <w:rPr>
          <w:rFonts w:ascii="Times New Roman" w:hAnsi="Times New Roman" w:cs="Times New Roman"/>
          <w:sz w:val="24"/>
          <w:szCs w:val="24"/>
          <w:lang w:val="id-ID"/>
        </w:rPr>
        <w:t xml:space="preserve"> rincian </w:t>
      </w:r>
      <w:r w:rsidR="00325EC2">
        <w:rPr>
          <w:rFonts w:ascii="Times New Roman" w:hAnsi="Times New Roman" w:cs="Times New Roman"/>
          <w:sz w:val="24"/>
          <w:szCs w:val="24"/>
          <w:lang w:val="id-ID"/>
        </w:rPr>
        <w:t xml:space="preserve">informasi kebutuhan data yang diisi pada </w:t>
      </w:r>
      <w:r w:rsidR="00325EC2" w:rsidRPr="00325EC2">
        <w:rPr>
          <w:rFonts w:ascii="Times New Roman" w:hAnsi="Times New Roman" w:cs="Times New Roman"/>
          <w:i/>
          <w:iCs/>
          <w:sz w:val="24"/>
          <w:szCs w:val="24"/>
          <w:lang w:val="id-ID"/>
        </w:rPr>
        <w:t>menu</w:t>
      </w:r>
      <w:r w:rsidR="00325EC2">
        <w:rPr>
          <w:rFonts w:ascii="Times New Roman" w:hAnsi="Times New Roman" w:cs="Times New Roman"/>
          <w:sz w:val="24"/>
          <w:szCs w:val="24"/>
          <w:lang w:val="id-ID"/>
        </w:rPr>
        <w:t xml:space="preserve"> Permohonan Data di Portal </w:t>
      </w:r>
      <w:r w:rsidR="00271E2E">
        <w:rPr>
          <w:rFonts w:ascii="Times New Roman" w:hAnsi="Times New Roman" w:cs="Times New Roman"/>
          <w:sz w:val="24"/>
          <w:szCs w:val="24"/>
          <w:lang w:val="id-ID"/>
        </w:rPr>
        <w:t>Malang Satu Data</w:t>
      </w:r>
      <w:r w:rsidR="001046EC" w:rsidRPr="001937B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C91639" w14:textId="7CA37AA7" w:rsidR="00FF1AE3" w:rsidRDefault="00C229FB" w:rsidP="005558DD">
      <w:pPr>
        <w:pStyle w:val="ListParagraph"/>
        <w:numPr>
          <w:ilvl w:val="0"/>
          <w:numId w:val="3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7B3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 Nama,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 Lahir, Alamat,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, Alamat Email,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 Kesehatan, dan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AE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FF1AE3">
        <w:rPr>
          <w:rFonts w:ascii="Times New Roman" w:hAnsi="Times New Roman" w:cs="Times New Roman"/>
          <w:sz w:val="24"/>
          <w:szCs w:val="24"/>
        </w:rPr>
        <w:t xml:space="preserve"> </w:t>
      </w:r>
      <w:r w:rsidR="0074189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74189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4189E">
        <w:rPr>
          <w:rFonts w:ascii="Times New Roman" w:hAnsi="Times New Roman" w:cs="Times New Roman"/>
          <w:sz w:val="24"/>
          <w:szCs w:val="24"/>
        </w:rPr>
        <w:t xml:space="preserve"> pada Data </w:t>
      </w:r>
      <w:proofErr w:type="spellStart"/>
      <w:r w:rsidR="0074189E"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 w:rsidR="0074189E">
        <w:rPr>
          <w:rFonts w:ascii="Times New Roman" w:hAnsi="Times New Roman" w:cs="Times New Roman"/>
          <w:sz w:val="24"/>
          <w:szCs w:val="24"/>
        </w:rPr>
        <w:t>;</w:t>
      </w:r>
    </w:p>
    <w:p w14:paraId="15207FE5" w14:textId="098007BE" w:rsidR="001238EF" w:rsidRPr="001E7D34" w:rsidRDefault="0074189E" w:rsidP="005558DD">
      <w:pPr>
        <w:pStyle w:val="ListParagraph"/>
        <w:numPr>
          <w:ilvl w:val="0"/>
          <w:numId w:val="3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FB" w:rsidRPr="001937B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229FB" w:rsidRPr="00193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C229FB" w:rsidRPr="001937B3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229FB"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FB" w:rsidRPr="001937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229FB"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FB" w:rsidRPr="001937B3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C229FB" w:rsidRPr="00193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pelaksanaan program/kegiatan</w:t>
      </w:r>
      <w:r w:rsidR="00C229FB"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FB" w:rsidRPr="001937B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C229FB"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FB" w:rsidRPr="001E7D3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C229FB" w:rsidRPr="001E7D3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229FB" w:rsidRPr="001E7D34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="00C229FB" w:rsidRPr="001E7D34">
        <w:rPr>
          <w:rFonts w:ascii="Times New Roman" w:hAnsi="Times New Roman" w:cs="Times New Roman"/>
          <w:sz w:val="24"/>
          <w:szCs w:val="24"/>
        </w:rPr>
        <w:t xml:space="preserve"> 1</w:t>
      </w:r>
      <w:r w:rsidR="001238EF" w:rsidRPr="001E7D34">
        <w:rPr>
          <w:rFonts w:ascii="Times New Roman" w:hAnsi="Times New Roman" w:cs="Times New Roman"/>
          <w:sz w:val="24"/>
          <w:szCs w:val="24"/>
        </w:rPr>
        <w:t>;</w:t>
      </w:r>
    </w:p>
    <w:p w14:paraId="0EAF7C6D" w14:textId="19EB29A9" w:rsidR="00C229FB" w:rsidRPr="001937B3" w:rsidRDefault="00C229FB" w:rsidP="005558DD">
      <w:pPr>
        <w:pStyle w:val="ListParagraph"/>
        <w:numPr>
          <w:ilvl w:val="0"/>
          <w:numId w:val="3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7D34"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 w:rsidRPr="001E7D34">
        <w:rPr>
          <w:rFonts w:ascii="Times New Roman" w:hAnsi="Times New Roman" w:cs="Times New Roman"/>
          <w:sz w:val="24"/>
          <w:szCs w:val="24"/>
        </w:rPr>
        <w:t>membebaskan</w:t>
      </w:r>
      <w:proofErr w:type="spellEnd"/>
      <w:r w:rsidRPr="001E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34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1E7D34">
        <w:rPr>
          <w:rFonts w:ascii="Times New Roman" w:hAnsi="Times New Roman" w:cs="Times New Roman"/>
          <w:sz w:val="24"/>
          <w:szCs w:val="24"/>
        </w:rPr>
        <w:t xml:space="preserve"> </w:t>
      </w:r>
      <w:r w:rsidR="0074189E">
        <w:rPr>
          <w:rFonts w:ascii="Times New Roman" w:hAnsi="Times New Roman" w:cs="Times New Roman"/>
          <w:sz w:val="24"/>
          <w:szCs w:val="24"/>
          <w:lang w:val="id-ID"/>
        </w:rPr>
        <w:t>Data terkait,</w:t>
      </w:r>
      <w:r w:rsidR="00BE6B51">
        <w:rPr>
          <w:rFonts w:ascii="Times New Roman" w:hAnsi="Times New Roman" w:cs="Times New Roman"/>
          <w:sz w:val="24"/>
          <w:szCs w:val="24"/>
          <w:lang w:val="id-ID"/>
        </w:rPr>
        <w:t xml:space="preserve"> Produsen Data, serta Dinas Komunikasi dan Informatika sebagai</w:t>
      </w:r>
      <w:r w:rsidR="0074189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E7D34" w:rsidRPr="001E7D34">
        <w:rPr>
          <w:rFonts w:ascii="Times New Roman" w:hAnsi="Times New Roman" w:cs="Times New Roman"/>
          <w:sz w:val="24"/>
          <w:szCs w:val="24"/>
          <w:lang w:val="id-ID"/>
        </w:rPr>
        <w:t>Pejabat Pengelola Informasi dan Dokumentasi (</w:t>
      </w:r>
      <w:r w:rsidR="00C800B7" w:rsidRPr="001E7D34">
        <w:rPr>
          <w:rFonts w:ascii="Times New Roman" w:hAnsi="Times New Roman" w:cs="Times New Roman"/>
          <w:sz w:val="24"/>
          <w:szCs w:val="24"/>
          <w:lang w:val="id-ID"/>
        </w:rPr>
        <w:t>PPID</w:t>
      </w:r>
      <w:r w:rsidR="001E7D34" w:rsidRPr="001E7D34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74189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E6B51"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="0074189E">
        <w:rPr>
          <w:rFonts w:ascii="Times New Roman" w:hAnsi="Times New Roman" w:cs="Times New Roman"/>
          <w:sz w:val="24"/>
          <w:szCs w:val="24"/>
          <w:lang w:val="id-ID"/>
        </w:rPr>
        <w:t xml:space="preserve"> Walidata</w:t>
      </w:r>
      <w:r w:rsidRPr="001E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E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3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1E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34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1E7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7D34">
        <w:rPr>
          <w:rFonts w:ascii="Times New Roman" w:hAnsi="Times New Roman" w:cs="Times New Roman"/>
          <w:sz w:val="24"/>
          <w:szCs w:val="24"/>
        </w:rPr>
        <w:t>gugatan</w:t>
      </w:r>
      <w:proofErr w:type="spellEnd"/>
      <w:r w:rsidRPr="001E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E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34">
        <w:rPr>
          <w:rFonts w:ascii="Times New Roman" w:hAnsi="Times New Roman" w:cs="Times New Roman"/>
          <w:sz w:val="24"/>
          <w:szCs w:val="24"/>
        </w:rPr>
        <w:t>kerugia</w:t>
      </w:r>
      <w:r w:rsidR="001238EF" w:rsidRPr="001E7D3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238EF" w:rsidRPr="001E7D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38EF" w:rsidRPr="001E7D3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E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34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1E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3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1E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3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E7D34">
        <w:rPr>
          <w:rFonts w:ascii="Times New Roman" w:hAnsi="Times New Roman" w:cs="Times New Roman"/>
          <w:sz w:val="24"/>
          <w:szCs w:val="24"/>
        </w:rPr>
        <w:t xml:space="preserve"> </w:t>
      </w:r>
      <w:r w:rsidR="0074189E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74189E"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 w:rsidR="0074189E">
        <w:rPr>
          <w:rFonts w:ascii="Times New Roman" w:hAnsi="Times New Roman" w:cs="Times New Roman"/>
          <w:sz w:val="24"/>
          <w:szCs w:val="24"/>
        </w:rPr>
        <w:t xml:space="preserve"> </w:t>
      </w:r>
      <w:r w:rsidR="001238EF" w:rsidRPr="001E7D3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238EF" w:rsidRPr="001E7D3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238EF" w:rsidRPr="001E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8EF" w:rsidRPr="001E7D3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1238EF" w:rsidRPr="001E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8EF" w:rsidRPr="001E7D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238EF" w:rsidRPr="001937B3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="001238EF" w:rsidRPr="001937B3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1238EF"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8EF" w:rsidRPr="001937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238EF" w:rsidRPr="001937B3">
        <w:rPr>
          <w:rFonts w:ascii="Times New Roman" w:hAnsi="Times New Roman" w:cs="Times New Roman"/>
          <w:sz w:val="24"/>
          <w:szCs w:val="24"/>
        </w:rPr>
        <w:t>;</w:t>
      </w:r>
    </w:p>
    <w:p w14:paraId="30B28D33" w14:textId="761E1608" w:rsidR="00E714AD" w:rsidRPr="00E714AD" w:rsidRDefault="00F04265" w:rsidP="005558DD">
      <w:pPr>
        <w:pStyle w:val="ListParagraph"/>
        <w:numPr>
          <w:ilvl w:val="0"/>
          <w:numId w:val="3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7B3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memusnahkan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r w:rsidR="0074189E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74189E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r w:rsidR="00325EC2">
        <w:rPr>
          <w:rFonts w:ascii="Times New Roman" w:hAnsi="Times New Roman" w:cs="Times New Roman"/>
          <w:sz w:val="24"/>
          <w:szCs w:val="24"/>
        </w:rPr>
        <w:t>D</w:t>
      </w:r>
      <w:r w:rsidR="0074189E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="00325EC2">
        <w:rPr>
          <w:rFonts w:ascii="Times New Roman" w:hAnsi="Times New Roman" w:cs="Times New Roman"/>
          <w:sz w:val="24"/>
          <w:szCs w:val="24"/>
        </w:rPr>
        <w:t>D</w:t>
      </w:r>
      <w:r w:rsidR="0074189E">
        <w:rPr>
          <w:rFonts w:ascii="Times New Roman" w:hAnsi="Times New Roman" w:cs="Times New Roman"/>
          <w:sz w:val="24"/>
          <w:szCs w:val="24"/>
        </w:rPr>
        <w:t>imohon</w:t>
      </w:r>
      <w:proofErr w:type="spellEnd"/>
      <w:r w:rsidR="0074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r w:rsidR="00325EC2">
        <w:rPr>
          <w:rFonts w:ascii="Times New Roman" w:hAnsi="Times New Roman" w:cs="Times New Roman"/>
          <w:sz w:val="24"/>
          <w:szCs w:val="24"/>
          <w:lang w:val="id-ID"/>
        </w:rPr>
        <w:t>program/kegiatan tersebut di butir 1</w:t>
      </w:r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E714AD">
        <w:rPr>
          <w:rFonts w:ascii="Times New Roman" w:hAnsi="Times New Roman" w:cs="Times New Roman"/>
          <w:sz w:val="24"/>
          <w:szCs w:val="24"/>
          <w:lang w:val="id-ID"/>
        </w:rPr>
        <w:t>;</w:t>
      </w:r>
    </w:p>
    <w:p w14:paraId="56300410" w14:textId="6324C588" w:rsidR="001238EF" w:rsidRPr="001937B3" w:rsidRDefault="00E714AD" w:rsidP="00BA6940">
      <w:pPr>
        <w:pStyle w:val="ListParagraph"/>
        <w:numPr>
          <w:ilvl w:val="0"/>
          <w:numId w:val="3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Melakukan </w:t>
      </w:r>
      <w:r w:rsidR="00BA6940">
        <w:rPr>
          <w:rFonts w:ascii="Times New Roman" w:hAnsi="Times New Roman" w:cs="Times New Roman"/>
          <w:sz w:val="24"/>
          <w:szCs w:val="24"/>
          <w:lang w:val="en-US"/>
        </w:rPr>
        <w:t>pela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poran </w:t>
      </w:r>
      <w:r w:rsidR="00325EC2"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ata </w:t>
      </w:r>
      <w:r w:rsidR="00325EC2">
        <w:rPr>
          <w:rFonts w:ascii="Times New Roman" w:hAnsi="Times New Roman" w:cs="Times New Roman"/>
          <w:sz w:val="24"/>
          <w:szCs w:val="24"/>
          <w:lang w:val="id-ID"/>
        </w:rPr>
        <w:t>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alikan terhadap pemanfaatan Data </w:t>
      </w:r>
      <w:r w:rsidR="00325EC2">
        <w:rPr>
          <w:rFonts w:ascii="Times New Roman" w:hAnsi="Times New Roman" w:cs="Times New Roman"/>
          <w:sz w:val="24"/>
          <w:szCs w:val="24"/>
          <w:lang w:val="id-ID"/>
        </w:rPr>
        <w:t>Dimohon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sesuai format </w:t>
      </w:r>
      <w:r w:rsidR="00325EC2">
        <w:rPr>
          <w:rFonts w:ascii="Times New Roman" w:hAnsi="Times New Roman" w:cs="Times New Roman"/>
          <w:sz w:val="24"/>
          <w:szCs w:val="24"/>
          <w:lang w:val="id-ID"/>
        </w:rPr>
        <w:t>yang disediakan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paling lambat </w:t>
      </w:r>
      <w:r w:rsidR="00325EC2">
        <w:rPr>
          <w:rFonts w:ascii="Times New Roman" w:hAnsi="Times New Roman" w:cs="Times New Roman"/>
          <w:sz w:val="24"/>
          <w:szCs w:val="24"/>
          <w:lang w:val="id-ID"/>
        </w:rPr>
        <w:t>30 hari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setelah p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rogram</w:t>
      </w:r>
      <w:proofErr w:type="spellEnd"/>
      <w:r w:rsidR="00325E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25EC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yang d</w:t>
      </w:r>
      <w:r w:rsidRPr="001937B3"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F04265" w:rsidRPr="001937B3">
        <w:rPr>
          <w:rFonts w:ascii="Times New Roman" w:hAnsi="Times New Roman" w:cs="Times New Roman"/>
          <w:sz w:val="24"/>
          <w:szCs w:val="24"/>
        </w:rPr>
        <w:t>.</w:t>
      </w:r>
    </w:p>
    <w:p w14:paraId="7D451FB6" w14:textId="5B0EB6B5" w:rsidR="00C229FB" w:rsidRPr="001937B3" w:rsidRDefault="00C229FB" w:rsidP="001046EC">
      <w:pPr>
        <w:rPr>
          <w:rFonts w:ascii="Times New Roman" w:hAnsi="Times New Roman" w:cs="Times New Roman"/>
          <w:sz w:val="24"/>
          <w:szCs w:val="24"/>
        </w:rPr>
      </w:pPr>
    </w:p>
    <w:p w14:paraId="4DF4B5B7" w14:textId="77777777" w:rsidR="005B27B6" w:rsidRPr="001937B3" w:rsidRDefault="005B27B6" w:rsidP="005B27B6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C660C05" w14:textId="5ED25102" w:rsidR="005B27B6" w:rsidRPr="001937B3" w:rsidRDefault="00F1787C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Pimpinan Instansi</w:t>
      </w:r>
      <w:r w:rsidR="005B27B6" w:rsidRPr="001937B3">
        <w:rPr>
          <w:rFonts w:ascii="Times New Roman" w:hAnsi="Times New Roman" w:cs="Times New Roman"/>
          <w:sz w:val="24"/>
          <w:szCs w:val="24"/>
        </w:rPr>
        <w:t>,</w:t>
      </w:r>
    </w:p>
    <w:p w14:paraId="51E80CF5" w14:textId="77777777" w:rsidR="005B27B6" w:rsidRPr="001937B3" w:rsidRDefault="005B27B6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4E45F77B" w14:textId="77777777" w:rsidR="005B27B6" w:rsidRPr="001937B3" w:rsidRDefault="005B27B6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15854EF0" w14:textId="77777777" w:rsidR="00F1787C" w:rsidRPr="00F1787C" w:rsidRDefault="00F1787C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F1787C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Tanda tangan </w:t>
      </w:r>
    </w:p>
    <w:p w14:paraId="6D3419C6" w14:textId="09F84BEC" w:rsidR="005B27B6" w:rsidRPr="00F1787C" w:rsidRDefault="00F1787C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F1787C">
        <w:rPr>
          <w:rFonts w:ascii="Times New Roman" w:hAnsi="Times New Roman" w:cs="Times New Roman"/>
          <w:i/>
          <w:iCs/>
          <w:sz w:val="24"/>
          <w:szCs w:val="24"/>
          <w:lang w:val="id-ID"/>
        </w:rPr>
        <w:t>dan stempel</w:t>
      </w:r>
    </w:p>
    <w:p w14:paraId="02CDB6F2" w14:textId="77777777" w:rsidR="005B27B6" w:rsidRPr="001937B3" w:rsidRDefault="005B27B6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28F018B0" w14:textId="77777777" w:rsidR="005B27B6" w:rsidRPr="001937B3" w:rsidRDefault="005B27B6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1DEFE950" w14:textId="5B432507" w:rsidR="005B27B6" w:rsidRPr="001937B3" w:rsidRDefault="00F1787C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Nama</w:t>
      </w:r>
    </w:p>
    <w:p w14:paraId="199007C6" w14:textId="39F05DD4" w:rsidR="005B27B6" w:rsidRPr="001937B3" w:rsidRDefault="005B27B6" w:rsidP="005B27B6">
      <w:pPr>
        <w:spacing w:after="0" w:line="240" w:lineRule="auto"/>
        <w:ind w:left="6096" w:right="-92"/>
        <w:rPr>
          <w:rFonts w:ascii="Times New Roman" w:hAnsi="Times New Roman" w:cs="Times New Roman"/>
          <w:sz w:val="24"/>
          <w:szCs w:val="24"/>
          <w:lang w:val="id-ID"/>
        </w:rPr>
      </w:pPr>
    </w:p>
    <w:p w14:paraId="45870202" w14:textId="77777777" w:rsidR="005B27B6" w:rsidRPr="001937B3" w:rsidRDefault="005B27B6" w:rsidP="005B27B6">
      <w:pPr>
        <w:spacing w:after="0" w:line="240" w:lineRule="auto"/>
        <w:ind w:right="-92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764E0B7" w14:textId="77777777" w:rsidR="005B27B6" w:rsidRPr="001937B3" w:rsidRDefault="005B27B6" w:rsidP="005B27B6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FDE7935" w14:textId="5F3D6559" w:rsidR="00C229FB" w:rsidRPr="001937B3" w:rsidRDefault="00C229FB" w:rsidP="001046EC">
      <w:pPr>
        <w:rPr>
          <w:rFonts w:ascii="Times New Roman" w:hAnsi="Times New Roman" w:cs="Times New Roman"/>
          <w:sz w:val="24"/>
          <w:szCs w:val="24"/>
        </w:rPr>
      </w:pPr>
    </w:p>
    <w:p w14:paraId="0D788929" w14:textId="358FAB18" w:rsidR="007E5F35" w:rsidRPr="001937B3" w:rsidRDefault="007E5F35">
      <w:pPr>
        <w:rPr>
          <w:rFonts w:ascii="Times New Roman" w:hAnsi="Times New Roman" w:cs="Times New Roman"/>
          <w:sz w:val="24"/>
          <w:szCs w:val="24"/>
        </w:rPr>
      </w:pPr>
      <w:r w:rsidRPr="001937B3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2F7F8CC4" w14:textId="77777777" w:rsidR="00E8351B" w:rsidRPr="001937B3" w:rsidRDefault="00E8351B" w:rsidP="0050671D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F3646D8" w14:textId="77777777" w:rsidR="00FF7FD9" w:rsidRPr="001937B3" w:rsidRDefault="00FF7FD9" w:rsidP="0050671D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805B10A" w14:textId="77777777" w:rsidR="00E8351B" w:rsidRPr="001937B3" w:rsidRDefault="00E8351B" w:rsidP="0050671D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8B82DAB" w14:textId="77777777" w:rsidR="00325EC2" w:rsidRDefault="00C229FB" w:rsidP="00325EC2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937B3">
        <w:rPr>
          <w:rFonts w:ascii="Times New Roman" w:hAnsi="Times New Roman" w:cs="Times New Roman"/>
          <w:b/>
          <w:bCs/>
          <w:sz w:val="24"/>
          <w:szCs w:val="24"/>
        </w:rPr>
        <w:t xml:space="preserve">KETERANGAN </w:t>
      </w:r>
      <w:r w:rsidR="00325EC2">
        <w:rPr>
          <w:rFonts w:ascii="Times New Roman" w:hAnsi="Times New Roman" w:cs="Times New Roman"/>
          <w:b/>
          <w:bCs/>
          <w:sz w:val="24"/>
          <w:szCs w:val="24"/>
        </w:rPr>
        <w:t xml:space="preserve">PROGRAM/KEGIATAN </w:t>
      </w:r>
      <w:r w:rsidRPr="001937B3">
        <w:rPr>
          <w:rFonts w:ascii="Times New Roman" w:hAnsi="Times New Roman" w:cs="Times New Roman"/>
          <w:b/>
          <w:bCs/>
          <w:sz w:val="24"/>
          <w:szCs w:val="24"/>
        </w:rPr>
        <w:t>YANG MENGGUNAKAN</w:t>
      </w:r>
      <w:r w:rsidR="001E7D3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F1787C" w:rsidRPr="001937B3">
        <w:rPr>
          <w:rFonts w:ascii="Times New Roman" w:hAnsi="Times New Roman" w:cs="Times New Roman"/>
          <w:b/>
          <w:bCs/>
          <w:sz w:val="24"/>
          <w:szCs w:val="24"/>
        </w:rPr>
        <w:t>DATA</w:t>
      </w:r>
      <w:r w:rsidR="00F1787C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44061DF0" w14:textId="474DD5FA" w:rsidR="00F1787C" w:rsidRPr="001E7D34" w:rsidRDefault="00325EC2" w:rsidP="00325EC2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PORTAL MALANG SATU DATA KOTA MALANG</w:t>
      </w:r>
    </w:p>
    <w:p w14:paraId="57FAF9C3" w14:textId="77777777" w:rsidR="00C229FB" w:rsidRPr="001937B3" w:rsidRDefault="00C229FB" w:rsidP="00294FEA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8751EAB" w14:textId="77777777" w:rsidR="00B8508F" w:rsidRDefault="00B8508F" w:rsidP="00294FEA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24C9EC2" w14:textId="42114AFB" w:rsidR="00C229FB" w:rsidRPr="001937B3" w:rsidRDefault="00362824" w:rsidP="00294FEA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937B3">
        <w:rPr>
          <w:rFonts w:ascii="Times New Roman" w:hAnsi="Times New Roman" w:cs="Times New Roman"/>
          <w:sz w:val="24"/>
          <w:szCs w:val="24"/>
        </w:rPr>
        <w:t>Detil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Kontak </w:t>
      </w:r>
      <w:r w:rsidR="00C04DA4" w:rsidRPr="001937B3">
        <w:rPr>
          <w:rFonts w:ascii="Times New Roman" w:hAnsi="Times New Roman" w:cs="Times New Roman"/>
          <w:sz w:val="24"/>
          <w:szCs w:val="24"/>
          <w:lang w:val="id-ID"/>
        </w:rPr>
        <w:t>Person</w:t>
      </w:r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Pr="001937B3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3795465A" w14:textId="530A04BB" w:rsidR="00294FEA" w:rsidRPr="001937B3" w:rsidRDefault="00C229FB" w:rsidP="00294FEA">
      <w:pPr>
        <w:tabs>
          <w:tab w:val="left" w:pos="3828"/>
          <w:tab w:val="left" w:pos="3969"/>
        </w:tabs>
        <w:spacing w:after="120" w:line="360" w:lineRule="auto"/>
        <w:ind w:left="3969" w:hanging="3969"/>
        <w:rPr>
          <w:rFonts w:ascii="Times New Roman" w:hAnsi="Times New Roman" w:cs="Times New Roman"/>
          <w:sz w:val="24"/>
          <w:szCs w:val="24"/>
          <w:lang w:val="id-ID"/>
        </w:rPr>
      </w:pPr>
      <w:r w:rsidRPr="001937B3">
        <w:rPr>
          <w:rFonts w:ascii="Times New Roman" w:hAnsi="Times New Roman" w:cs="Times New Roman"/>
          <w:sz w:val="24"/>
          <w:szCs w:val="24"/>
        </w:rPr>
        <w:t xml:space="preserve">Nama </w:t>
      </w:r>
      <w:r w:rsidR="00294FEA" w:rsidRPr="001937B3">
        <w:rPr>
          <w:rFonts w:ascii="Times New Roman" w:hAnsi="Times New Roman" w:cs="Times New Roman"/>
          <w:sz w:val="24"/>
          <w:szCs w:val="24"/>
        </w:rPr>
        <w:tab/>
        <w:t>:</w:t>
      </w:r>
      <w:r w:rsidR="00294FEA" w:rsidRPr="001937B3">
        <w:rPr>
          <w:rFonts w:ascii="Times New Roman" w:hAnsi="Times New Roman" w:cs="Times New Roman"/>
          <w:sz w:val="24"/>
          <w:szCs w:val="24"/>
        </w:rPr>
        <w:tab/>
      </w:r>
      <w:r w:rsidR="00F1787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</w:t>
      </w:r>
    </w:p>
    <w:p w14:paraId="6EEE3239" w14:textId="6CD1DF7F" w:rsidR="00294FEA" w:rsidRPr="001937B3" w:rsidRDefault="00C229FB" w:rsidP="00294FEA">
      <w:pPr>
        <w:tabs>
          <w:tab w:val="left" w:pos="3828"/>
          <w:tab w:val="left" w:pos="3969"/>
        </w:tabs>
        <w:spacing w:after="120" w:line="360" w:lineRule="auto"/>
        <w:ind w:left="3969" w:hanging="3969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937B3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r w:rsidR="00294FEA" w:rsidRPr="001937B3">
        <w:rPr>
          <w:rFonts w:ascii="Times New Roman" w:hAnsi="Times New Roman" w:cs="Times New Roman"/>
          <w:sz w:val="24"/>
          <w:szCs w:val="24"/>
        </w:rPr>
        <w:tab/>
        <w:t>:</w:t>
      </w:r>
      <w:r w:rsidR="002042DC" w:rsidRPr="001937B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1787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</w:t>
      </w:r>
    </w:p>
    <w:p w14:paraId="663A62B8" w14:textId="79E4DF86" w:rsidR="00294FEA" w:rsidRPr="001937B3" w:rsidRDefault="00C229FB" w:rsidP="00294FEA">
      <w:pPr>
        <w:tabs>
          <w:tab w:val="left" w:pos="3828"/>
          <w:tab w:val="left" w:pos="3969"/>
        </w:tabs>
        <w:spacing w:after="120" w:line="360" w:lineRule="auto"/>
        <w:ind w:left="3969" w:hanging="39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7B3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r w:rsidR="00294FEA" w:rsidRPr="001937B3">
        <w:rPr>
          <w:rFonts w:ascii="Times New Roman" w:hAnsi="Times New Roman" w:cs="Times New Roman"/>
          <w:sz w:val="24"/>
          <w:szCs w:val="24"/>
        </w:rPr>
        <w:tab/>
        <w:t>:</w:t>
      </w:r>
      <w:r w:rsidR="00294FEA" w:rsidRPr="001937B3">
        <w:rPr>
          <w:rFonts w:ascii="Times New Roman" w:hAnsi="Times New Roman" w:cs="Times New Roman"/>
          <w:sz w:val="24"/>
          <w:szCs w:val="24"/>
        </w:rPr>
        <w:tab/>
      </w:r>
      <w:r w:rsidR="00F1787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</w:t>
      </w:r>
    </w:p>
    <w:p w14:paraId="75A79264" w14:textId="6A704E3A" w:rsidR="00294FEA" w:rsidRPr="001937B3" w:rsidRDefault="00C229FB" w:rsidP="00294FEA">
      <w:pPr>
        <w:tabs>
          <w:tab w:val="left" w:pos="3828"/>
          <w:tab w:val="left" w:pos="3969"/>
        </w:tabs>
        <w:spacing w:after="120" w:line="360" w:lineRule="auto"/>
        <w:ind w:left="3969" w:hanging="3969"/>
        <w:rPr>
          <w:rFonts w:ascii="Times New Roman" w:hAnsi="Times New Roman" w:cs="Times New Roman"/>
          <w:sz w:val="24"/>
          <w:szCs w:val="24"/>
        </w:rPr>
      </w:pPr>
      <w:proofErr w:type="spellStart"/>
      <w:r w:rsidRPr="001937B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r w:rsidR="00294FEA" w:rsidRPr="001937B3">
        <w:rPr>
          <w:rFonts w:ascii="Times New Roman" w:hAnsi="Times New Roman" w:cs="Times New Roman"/>
          <w:sz w:val="24"/>
          <w:szCs w:val="24"/>
        </w:rPr>
        <w:tab/>
        <w:t>:</w:t>
      </w:r>
      <w:r w:rsidR="00294FEA" w:rsidRPr="001937B3">
        <w:rPr>
          <w:rFonts w:ascii="Times New Roman" w:hAnsi="Times New Roman" w:cs="Times New Roman"/>
          <w:sz w:val="24"/>
          <w:szCs w:val="24"/>
        </w:rPr>
        <w:tab/>
      </w:r>
      <w:r w:rsidR="00F1787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</w:t>
      </w:r>
    </w:p>
    <w:p w14:paraId="1D01AFEB" w14:textId="6DA58437" w:rsidR="00294FEA" w:rsidRPr="001937B3" w:rsidRDefault="00C229FB" w:rsidP="00294FEA">
      <w:pPr>
        <w:tabs>
          <w:tab w:val="left" w:pos="3828"/>
          <w:tab w:val="left" w:pos="3969"/>
        </w:tabs>
        <w:spacing w:after="120" w:line="360" w:lineRule="auto"/>
        <w:ind w:left="3969" w:hanging="3969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937B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EC2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r w:rsidR="00294FEA" w:rsidRPr="001937B3">
        <w:rPr>
          <w:rFonts w:ascii="Times New Roman" w:hAnsi="Times New Roman" w:cs="Times New Roman"/>
          <w:sz w:val="24"/>
          <w:szCs w:val="24"/>
        </w:rPr>
        <w:tab/>
        <w:t>:</w:t>
      </w:r>
      <w:r w:rsidR="002042DC" w:rsidRPr="001937B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1787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</w:t>
      </w:r>
    </w:p>
    <w:p w14:paraId="419FF0D1" w14:textId="69AF3E61" w:rsidR="00C229FB" w:rsidRPr="001937B3" w:rsidRDefault="00C229FB" w:rsidP="00294FEA">
      <w:pPr>
        <w:tabs>
          <w:tab w:val="left" w:pos="3828"/>
          <w:tab w:val="left" w:pos="3969"/>
        </w:tabs>
        <w:spacing w:after="120" w:line="360" w:lineRule="auto"/>
        <w:ind w:left="3969" w:hanging="3969"/>
        <w:rPr>
          <w:rFonts w:ascii="Times New Roman" w:hAnsi="Times New Roman" w:cs="Times New Roman"/>
          <w:sz w:val="24"/>
          <w:szCs w:val="24"/>
        </w:rPr>
      </w:pPr>
      <w:r w:rsidRPr="001937B3"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7B3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1937B3">
        <w:rPr>
          <w:rFonts w:ascii="Times New Roman" w:hAnsi="Times New Roman" w:cs="Times New Roman"/>
          <w:sz w:val="24"/>
          <w:szCs w:val="24"/>
        </w:rPr>
        <w:t>/</w:t>
      </w:r>
      <w:r w:rsidRPr="001937B3">
        <w:rPr>
          <w:rFonts w:ascii="Times New Roman" w:hAnsi="Times New Roman" w:cs="Times New Roman"/>
          <w:i/>
          <w:iCs/>
          <w:sz w:val="24"/>
          <w:szCs w:val="24"/>
        </w:rPr>
        <w:t>email</w:t>
      </w:r>
      <w:r w:rsidR="00294FEA" w:rsidRPr="001937B3">
        <w:rPr>
          <w:rFonts w:ascii="Times New Roman" w:hAnsi="Times New Roman" w:cs="Times New Roman"/>
          <w:sz w:val="24"/>
          <w:szCs w:val="24"/>
        </w:rPr>
        <w:tab/>
        <w:t>:</w:t>
      </w:r>
      <w:r w:rsidR="00C33587" w:rsidRPr="001937B3">
        <w:rPr>
          <w:rFonts w:ascii="Times New Roman" w:hAnsi="Times New Roman" w:cs="Times New Roman"/>
          <w:sz w:val="24"/>
          <w:szCs w:val="24"/>
        </w:rPr>
        <w:tab/>
      </w:r>
      <w:r w:rsidR="00F1787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</w:t>
      </w:r>
    </w:p>
    <w:p w14:paraId="2FE65074" w14:textId="77777777" w:rsidR="00C229FB" w:rsidRPr="001937B3" w:rsidRDefault="00C229FB" w:rsidP="00294FE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1A93368" w14:textId="77777777" w:rsidR="00C229FB" w:rsidRPr="001937B3" w:rsidRDefault="00C229FB" w:rsidP="00294FEA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7B3">
        <w:rPr>
          <w:rFonts w:ascii="Times New Roman" w:hAnsi="Times New Roman" w:cs="Times New Roman"/>
          <w:sz w:val="24"/>
          <w:szCs w:val="24"/>
        </w:rPr>
        <w:t>PERINCIAN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  <w:gridCol w:w="3061"/>
        <w:gridCol w:w="283"/>
        <w:gridCol w:w="5616"/>
      </w:tblGrid>
      <w:tr w:rsidR="001937B3" w:rsidRPr="001937B3" w14:paraId="6B86161A" w14:textId="77777777" w:rsidTr="00D4005B">
        <w:tc>
          <w:tcPr>
            <w:tcW w:w="336" w:type="dxa"/>
          </w:tcPr>
          <w:p w14:paraId="15EAE940" w14:textId="46734C90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937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061" w:type="dxa"/>
          </w:tcPr>
          <w:p w14:paraId="7002FFFC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Nama Program</w:t>
            </w:r>
          </w:p>
        </w:tc>
        <w:tc>
          <w:tcPr>
            <w:tcW w:w="283" w:type="dxa"/>
          </w:tcPr>
          <w:p w14:paraId="3E23482E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6" w:type="dxa"/>
          </w:tcPr>
          <w:p w14:paraId="6A94DA42" w14:textId="709AE6FB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937B3" w:rsidRPr="001937B3" w14:paraId="5CF252E3" w14:textId="77777777" w:rsidTr="00D4005B">
        <w:tc>
          <w:tcPr>
            <w:tcW w:w="336" w:type="dxa"/>
          </w:tcPr>
          <w:p w14:paraId="120AD484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4487832D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  <w:proofErr w:type="spellEnd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</w:tc>
        <w:tc>
          <w:tcPr>
            <w:tcW w:w="283" w:type="dxa"/>
          </w:tcPr>
          <w:p w14:paraId="1DC02A2B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6" w:type="dxa"/>
          </w:tcPr>
          <w:p w14:paraId="701E7EC6" w14:textId="019C15D0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937B3" w:rsidRPr="001937B3" w14:paraId="496E291B" w14:textId="77777777" w:rsidTr="00D4005B">
        <w:tc>
          <w:tcPr>
            <w:tcW w:w="336" w:type="dxa"/>
          </w:tcPr>
          <w:p w14:paraId="5762AA1A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7F2486E7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7B3">
              <w:rPr>
                <w:rFonts w:ascii="Times New Roman" w:hAnsi="Times New Roman" w:cs="Times New Roman"/>
                <w:sz w:val="24"/>
                <w:szCs w:val="24"/>
              </w:rPr>
              <w:t xml:space="preserve">Tujuan/Manfaat yang </w:t>
            </w:r>
            <w:proofErr w:type="spellStart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 xml:space="preserve"> oleh Program </w:t>
            </w:r>
          </w:p>
        </w:tc>
        <w:tc>
          <w:tcPr>
            <w:tcW w:w="283" w:type="dxa"/>
          </w:tcPr>
          <w:p w14:paraId="3758357E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6" w:type="dxa"/>
          </w:tcPr>
          <w:p w14:paraId="4E08FA10" w14:textId="5BFD6BF5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937B3" w:rsidRPr="001937B3" w14:paraId="18C2D555" w14:textId="77777777" w:rsidTr="00D4005B">
        <w:tc>
          <w:tcPr>
            <w:tcW w:w="336" w:type="dxa"/>
          </w:tcPr>
          <w:p w14:paraId="222BBCDD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2F92BC7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 xml:space="preserve"> Manfaat</w:t>
            </w:r>
          </w:p>
        </w:tc>
        <w:tc>
          <w:tcPr>
            <w:tcW w:w="283" w:type="dxa"/>
          </w:tcPr>
          <w:p w14:paraId="2C111B54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6" w:type="dxa"/>
          </w:tcPr>
          <w:p w14:paraId="580F837C" w14:textId="77777777" w:rsidR="001937B3" w:rsidRPr="001937B3" w:rsidRDefault="001937B3" w:rsidP="00B850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937B3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167D4A" w:rsidRPr="001937B3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167D4A" w:rsidRPr="001937B3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="00167D4A" w:rsidRPr="001937B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67D4A" w:rsidRPr="001937B3">
              <w:rPr>
                <w:rFonts w:ascii="Times New Roman" w:hAnsi="Times New Roman" w:cs="Times New Roman"/>
                <w:sz w:val="40"/>
                <w:szCs w:val="40"/>
              </w:rPr>
              <w:t xml:space="preserve">□ </w:t>
            </w:r>
            <w:proofErr w:type="spellStart"/>
            <w:r w:rsidR="00167D4A" w:rsidRPr="001937B3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937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27523B8A" w14:textId="6634104D" w:rsidR="00167D4A" w:rsidRPr="001937B3" w:rsidRDefault="001937B3" w:rsidP="00B850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937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(beri tanda </w:t>
            </w:r>
            <w:r w:rsidRPr="001937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sym w:font="Symbol" w:char="F0D6"/>
            </w:r>
            <w:r w:rsidRPr="001937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pada pilihan yang sesuai dengan sasaran program)</w:t>
            </w:r>
          </w:p>
        </w:tc>
      </w:tr>
      <w:tr w:rsidR="00167D4A" w:rsidRPr="001937B3" w14:paraId="121EFC68" w14:textId="77777777" w:rsidTr="00D4005B">
        <w:tc>
          <w:tcPr>
            <w:tcW w:w="336" w:type="dxa"/>
          </w:tcPr>
          <w:p w14:paraId="057EDA33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6E859278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1937B3">
              <w:rPr>
                <w:rFonts w:ascii="Times New Roman" w:hAnsi="Times New Roman" w:cs="Times New Roman"/>
                <w:sz w:val="24"/>
                <w:szCs w:val="24"/>
              </w:rPr>
              <w:t xml:space="preserve"> Manfaat Program</w:t>
            </w:r>
          </w:p>
        </w:tc>
        <w:tc>
          <w:tcPr>
            <w:tcW w:w="283" w:type="dxa"/>
          </w:tcPr>
          <w:p w14:paraId="1550EB6D" w14:textId="77777777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937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616" w:type="dxa"/>
          </w:tcPr>
          <w:p w14:paraId="5C646261" w14:textId="242373F8" w:rsidR="00167D4A" w:rsidRPr="001937B3" w:rsidRDefault="00167D4A" w:rsidP="00D4005B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1997E827" w14:textId="77777777" w:rsidR="00167D4A" w:rsidRPr="001937B3" w:rsidRDefault="00167D4A" w:rsidP="00294FEA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A33C129" w14:textId="77777777" w:rsidR="00F1787C" w:rsidRPr="001937B3" w:rsidRDefault="00F1787C" w:rsidP="00F1787C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E8612BE" w14:textId="77777777" w:rsidR="00F1787C" w:rsidRPr="001937B3" w:rsidRDefault="00F1787C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Pimpinan Instansi</w:t>
      </w:r>
      <w:r w:rsidRPr="001937B3">
        <w:rPr>
          <w:rFonts w:ascii="Times New Roman" w:hAnsi="Times New Roman" w:cs="Times New Roman"/>
          <w:sz w:val="24"/>
          <w:szCs w:val="24"/>
        </w:rPr>
        <w:t>,</w:t>
      </w:r>
    </w:p>
    <w:p w14:paraId="3889DC7D" w14:textId="77777777" w:rsidR="00F1787C" w:rsidRPr="001937B3" w:rsidRDefault="00F1787C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1BDC7C9B" w14:textId="77777777" w:rsidR="00F1787C" w:rsidRPr="001937B3" w:rsidRDefault="00F1787C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74A50DF0" w14:textId="77777777" w:rsidR="00F1787C" w:rsidRPr="00F1787C" w:rsidRDefault="00F1787C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F1787C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Tanda tangan </w:t>
      </w:r>
    </w:p>
    <w:p w14:paraId="7B14A2E6" w14:textId="77777777" w:rsidR="00F1787C" w:rsidRPr="00F1787C" w:rsidRDefault="00F1787C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F1787C">
        <w:rPr>
          <w:rFonts w:ascii="Times New Roman" w:hAnsi="Times New Roman" w:cs="Times New Roman"/>
          <w:i/>
          <w:iCs/>
          <w:sz w:val="24"/>
          <w:szCs w:val="24"/>
          <w:lang w:val="id-ID"/>
        </w:rPr>
        <w:t>dan stempel</w:t>
      </w:r>
    </w:p>
    <w:p w14:paraId="61BA555A" w14:textId="77777777" w:rsidR="00F1787C" w:rsidRPr="001937B3" w:rsidRDefault="00F1787C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44694B04" w14:textId="77777777" w:rsidR="00F1787C" w:rsidRPr="001937B3" w:rsidRDefault="00F1787C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166FB2D2" w14:textId="77777777" w:rsidR="00F1787C" w:rsidRPr="001937B3" w:rsidRDefault="00F1787C" w:rsidP="00F1787C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Nama</w:t>
      </w:r>
    </w:p>
    <w:p w14:paraId="562BD803" w14:textId="77777777" w:rsidR="00F1787C" w:rsidRPr="001937B3" w:rsidRDefault="00F1787C" w:rsidP="00F1787C">
      <w:pPr>
        <w:spacing w:after="0" w:line="240" w:lineRule="auto"/>
        <w:ind w:left="6096" w:right="-92"/>
        <w:rPr>
          <w:rFonts w:ascii="Times New Roman" w:hAnsi="Times New Roman" w:cs="Times New Roman"/>
          <w:sz w:val="24"/>
          <w:szCs w:val="24"/>
          <w:lang w:val="id-ID"/>
        </w:rPr>
      </w:pPr>
    </w:p>
    <w:p w14:paraId="6B0ACDFE" w14:textId="77777777" w:rsidR="00F1787C" w:rsidRPr="001937B3" w:rsidRDefault="00F1787C" w:rsidP="00F1787C">
      <w:pPr>
        <w:spacing w:after="0" w:line="240" w:lineRule="auto"/>
        <w:ind w:right="-92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EAF1323" w14:textId="552945BF" w:rsidR="00E8351B" w:rsidRPr="00E8351B" w:rsidRDefault="00E8351B" w:rsidP="00F1787C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E8351B" w:rsidRPr="00E8351B" w:rsidSect="00E8351B">
      <w:pgSz w:w="11907" w:h="18711" w:code="10000"/>
      <w:pgMar w:top="426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74E1D"/>
    <w:multiLevelType w:val="hybridMultilevel"/>
    <w:tmpl w:val="53CC4C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60CB8"/>
    <w:multiLevelType w:val="hybridMultilevel"/>
    <w:tmpl w:val="378436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B4DFA"/>
    <w:multiLevelType w:val="hybridMultilevel"/>
    <w:tmpl w:val="76A062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E4F0C"/>
    <w:multiLevelType w:val="hybridMultilevel"/>
    <w:tmpl w:val="3D58B8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966418">
    <w:abstractNumId w:val="1"/>
  </w:num>
  <w:num w:numId="2" w16cid:durableId="757169700">
    <w:abstractNumId w:val="3"/>
  </w:num>
  <w:num w:numId="3" w16cid:durableId="2070305413">
    <w:abstractNumId w:val="2"/>
  </w:num>
  <w:num w:numId="4" w16cid:durableId="63984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9FB"/>
    <w:rsid w:val="000468A0"/>
    <w:rsid w:val="00091506"/>
    <w:rsid w:val="000A3036"/>
    <w:rsid w:val="001046EC"/>
    <w:rsid w:val="001238EF"/>
    <w:rsid w:val="0013612A"/>
    <w:rsid w:val="00167D4A"/>
    <w:rsid w:val="001937B3"/>
    <w:rsid w:val="001E32D3"/>
    <w:rsid w:val="001E7D34"/>
    <w:rsid w:val="002042DC"/>
    <w:rsid w:val="00271E2E"/>
    <w:rsid w:val="00285C53"/>
    <w:rsid w:val="00294FEA"/>
    <w:rsid w:val="00325EC2"/>
    <w:rsid w:val="00362824"/>
    <w:rsid w:val="00366D31"/>
    <w:rsid w:val="00377541"/>
    <w:rsid w:val="003B36A2"/>
    <w:rsid w:val="003F69D0"/>
    <w:rsid w:val="0043312A"/>
    <w:rsid w:val="004E266C"/>
    <w:rsid w:val="004F4557"/>
    <w:rsid w:val="0050671D"/>
    <w:rsid w:val="00514E03"/>
    <w:rsid w:val="005558DD"/>
    <w:rsid w:val="005B27B6"/>
    <w:rsid w:val="006478B1"/>
    <w:rsid w:val="0074189E"/>
    <w:rsid w:val="007E5F35"/>
    <w:rsid w:val="0086631E"/>
    <w:rsid w:val="008A4DAE"/>
    <w:rsid w:val="008F3204"/>
    <w:rsid w:val="00925355"/>
    <w:rsid w:val="00927BB0"/>
    <w:rsid w:val="00AB0B8D"/>
    <w:rsid w:val="00AB7C15"/>
    <w:rsid w:val="00B74327"/>
    <w:rsid w:val="00B8508F"/>
    <w:rsid w:val="00BA6940"/>
    <w:rsid w:val="00BE6B51"/>
    <w:rsid w:val="00C04DA4"/>
    <w:rsid w:val="00C229FB"/>
    <w:rsid w:val="00C33587"/>
    <w:rsid w:val="00C800B7"/>
    <w:rsid w:val="00CA7945"/>
    <w:rsid w:val="00E31B8D"/>
    <w:rsid w:val="00E70BCC"/>
    <w:rsid w:val="00E714AD"/>
    <w:rsid w:val="00E8351B"/>
    <w:rsid w:val="00EC09EF"/>
    <w:rsid w:val="00F04265"/>
    <w:rsid w:val="00F1787C"/>
    <w:rsid w:val="00FD237B"/>
    <w:rsid w:val="00FE5F40"/>
    <w:rsid w:val="00FF1AE3"/>
    <w:rsid w:val="00FF3E1C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E1D7"/>
  <w15:docId w15:val="{10FB55A1-3808-4E30-979E-E1E80C12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351B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0"/>
    </w:pPr>
    <w:rPr>
      <w:rFonts w:ascii="Arial" w:eastAsia="Times New Roman" w:hAnsi="Arial" w:cs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8351B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E8351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6EC"/>
    <w:pPr>
      <w:ind w:left="720"/>
      <w:contextualSpacing/>
    </w:pPr>
  </w:style>
  <w:style w:type="table" w:styleId="TableGrid">
    <w:name w:val="Table Grid"/>
    <w:basedOn w:val="TableNormal"/>
    <w:uiPriority w:val="39"/>
    <w:rsid w:val="0086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351B"/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E8351B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rsid w:val="00E8351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itle">
    <w:name w:val="Title"/>
    <w:basedOn w:val="Normal"/>
    <w:link w:val="TitleChar"/>
    <w:uiPriority w:val="99"/>
    <w:qFormat/>
    <w:rsid w:val="00E8351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E835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E8351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8351B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1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NotEvant _</dc:creator>
  <cp:keywords/>
  <dc:description/>
  <cp:lastModifiedBy>jeje</cp:lastModifiedBy>
  <cp:revision>49</cp:revision>
  <cp:lastPrinted>2024-01-03T08:02:00Z</cp:lastPrinted>
  <dcterms:created xsi:type="dcterms:W3CDTF">2022-08-02T13:47:00Z</dcterms:created>
  <dcterms:modified xsi:type="dcterms:W3CDTF">2024-11-13T02:30:00Z</dcterms:modified>
</cp:coreProperties>
</file>